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48" w:rsidRDefault="00441A48" w:rsidP="00441A48">
      <w:pPr>
        <w:outlineLvl w:val="0"/>
        <w:rPr>
          <w:rFonts w:cs="Arial"/>
          <w:b/>
          <w:color w:val="339966"/>
        </w:rPr>
      </w:pPr>
      <w:r w:rsidRPr="00E449DA">
        <w:rPr>
          <w:rFonts w:cs="Arial"/>
          <w:b/>
          <w:color w:val="339966"/>
          <w:highlight w:val="yellow"/>
        </w:rPr>
        <w:t>Project Name</w:t>
      </w:r>
      <w:r w:rsidRPr="008610D8">
        <w:rPr>
          <w:rFonts w:cs="Arial"/>
          <w:b/>
          <w:color w:val="339966"/>
        </w:rPr>
        <w:t xml:space="preserve"> </w:t>
      </w:r>
      <w:r>
        <w:rPr>
          <w:rFonts w:cs="Arial"/>
          <w:b/>
          <w:color w:val="339966"/>
        </w:rPr>
        <w:t>–</w:t>
      </w:r>
      <w:r w:rsidRPr="008610D8">
        <w:rPr>
          <w:rFonts w:cs="Arial"/>
          <w:b/>
          <w:color w:val="339966"/>
        </w:rPr>
        <w:t xml:space="preserve"> P</w:t>
      </w:r>
      <w:r>
        <w:rPr>
          <w:rFonts w:cs="Arial"/>
          <w:b/>
          <w:color w:val="339966"/>
        </w:rPr>
        <w:t>ROJECT PLAN</w:t>
      </w:r>
    </w:p>
    <w:p w:rsidR="00441A48" w:rsidRPr="008610D8" w:rsidRDefault="00441A48" w:rsidP="00441A48">
      <w:pPr>
        <w:outlineLvl w:val="0"/>
        <w:rPr>
          <w:rFonts w:cs="Arial"/>
          <w:sz w:val="22"/>
          <w:szCs w:val="22"/>
        </w:rPr>
      </w:pPr>
    </w:p>
    <w:tbl>
      <w:tblPr>
        <w:tblW w:w="15276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3970"/>
        <w:gridCol w:w="5165"/>
        <w:gridCol w:w="2996"/>
        <w:gridCol w:w="3145"/>
      </w:tblGrid>
      <w:tr w:rsidR="00441A48" w:rsidRPr="00796267" w:rsidTr="00460B12">
        <w:tc>
          <w:tcPr>
            <w:tcW w:w="3970" w:type="dxa"/>
          </w:tcPr>
          <w:p w:rsidR="00441A48" w:rsidRPr="00796267" w:rsidRDefault="00460B12" w:rsidP="005828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Business/</w:t>
            </w:r>
            <w:r w:rsidR="00441A48" w:rsidRPr="00796267">
              <w:rPr>
                <w:rFonts w:cs="Arial"/>
                <w:b/>
                <w:bCs/>
                <w:sz w:val="22"/>
                <w:szCs w:val="22"/>
              </w:rPr>
              <w:t>Organisation Name:</w:t>
            </w:r>
          </w:p>
        </w:tc>
        <w:tc>
          <w:tcPr>
            <w:tcW w:w="5165" w:type="dxa"/>
          </w:tcPr>
          <w:p w:rsidR="00441A48" w:rsidRPr="0079626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96" w:type="dxa"/>
          </w:tcPr>
          <w:p w:rsidR="00441A48" w:rsidRPr="00796267" w:rsidRDefault="00441A48" w:rsidP="00441A4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Project Plan</w:t>
            </w:r>
            <w:r w:rsidRPr="00796267">
              <w:rPr>
                <w:rFonts w:cs="Arial"/>
                <w:b/>
                <w:bCs/>
                <w:sz w:val="22"/>
                <w:szCs w:val="22"/>
              </w:rPr>
              <w:t xml:space="preserve"> version:</w:t>
            </w:r>
          </w:p>
        </w:tc>
        <w:tc>
          <w:tcPr>
            <w:tcW w:w="3145" w:type="dxa"/>
          </w:tcPr>
          <w:p w:rsidR="00441A48" w:rsidRPr="00796267" w:rsidRDefault="00441A48" w:rsidP="00441A4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V# </w:t>
            </w:r>
          </w:p>
        </w:tc>
      </w:tr>
      <w:tr w:rsidR="00441A48" w:rsidRPr="00796267" w:rsidTr="00460B12">
        <w:tc>
          <w:tcPr>
            <w:tcW w:w="3970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5165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96" w:type="dxa"/>
          </w:tcPr>
          <w:p w:rsidR="00441A48" w:rsidRDefault="00441A48" w:rsidP="00441A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</w:t>
            </w:r>
            <w:r w:rsidRPr="00796267">
              <w:rPr>
                <w:rFonts w:cs="Arial"/>
                <w:b/>
                <w:bCs/>
                <w:sz w:val="22"/>
                <w:szCs w:val="22"/>
              </w:rPr>
              <w:t>ate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5" w:type="dxa"/>
          </w:tcPr>
          <w:p w:rsidR="00441A48" w:rsidRDefault="00441A48" w:rsidP="005828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dd mmm yyyy</w:t>
            </w:r>
          </w:p>
        </w:tc>
      </w:tr>
    </w:tbl>
    <w:p w:rsidR="00441A48" w:rsidRDefault="00441A48" w:rsidP="00441A48"/>
    <w:p w:rsidR="00441A48" w:rsidRDefault="00441A48" w:rsidP="00441A48">
      <w:r w:rsidRPr="003F1F03">
        <w:rPr>
          <w:rFonts w:cs="Arial"/>
          <w:b/>
          <w:bCs/>
          <w:sz w:val="22"/>
          <w:szCs w:val="22"/>
        </w:rPr>
        <w:t>Project Manager</w:t>
      </w:r>
      <w:r>
        <w:rPr>
          <w:rFonts w:cs="Arial"/>
          <w:b/>
          <w:bCs/>
          <w:sz w:val="22"/>
          <w:szCs w:val="22"/>
        </w:rPr>
        <w:t xml:space="preserve"> Details</w:t>
      </w:r>
      <w:r w:rsidRPr="003F1F03">
        <w:rPr>
          <w:rFonts w:cs="Arial"/>
          <w:b/>
          <w:bCs/>
          <w:sz w:val="22"/>
          <w:szCs w:val="22"/>
        </w:rPr>
        <w:t>:</w:t>
      </w:r>
    </w:p>
    <w:tbl>
      <w:tblPr>
        <w:tblW w:w="15285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732"/>
        <w:gridCol w:w="4889"/>
        <w:gridCol w:w="2096"/>
        <w:gridCol w:w="5568"/>
      </w:tblGrid>
      <w:tr w:rsidR="00441A48" w:rsidRPr="00796267" w:rsidTr="00441A48">
        <w:tc>
          <w:tcPr>
            <w:tcW w:w="2732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4889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6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5568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</w:tr>
      <w:tr w:rsidR="00441A48" w:rsidRPr="00796267" w:rsidTr="00441A48">
        <w:tc>
          <w:tcPr>
            <w:tcW w:w="2732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Position:</w:t>
            </w:r>
          </w:p>
        </w:tc>
        <w:tc>
          <w:tcPr>
            <w:tcW w:w="4889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6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5568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</w:tr>
      <w:tr w:rsidR="00441A48" w:rsidRPr="00796267" w:rsidTr="00441A48">
        <w:tc>
          <w:tcPr>
            <w:tcW w:w="2732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Organisation:</w:t>
            </w:r>
          </w:p>
        </w:tc>
        <w:tc>
          <w:tcPr>
            <w:tcW w:w="4889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6" w:type="dxa"/>
          </w:tcPr>
          <w:p w:rsidR="00441A48" w:rsidRPr="00796267" w:rsidRDefault="00441A48" w:rsidP="005828E6">
            <w:pPr>
              <w:rPr>
                <w:rFonts w:cs="Arial"/>
                <w:b/>
                <w:sz w:val="22"/>
                <w:szCs w:val="22"/>
              </w:rPr>
            </w:pPr>
            <w:r w:rsidRPr="00796267">
              <w:rPr>
                <w:rFonts w:cs="Arial"/>
                <w:b/>
                <w:sz w:val="22"/>
                <w:szCs w:val="22"/>
              </w:rPr>
              <w:t>Email:</w:t>
            </w:r>
          </w:p>
        </w:tc>
        <w:tc>
          <w:tcPr>
            <w:tcW w:w="5568" w:type="dxa"/>
          </w:tcPr>
          <w:p w:rsidR="00441A48" w:rsidRPr="008576B7" w:rsidRDefault="00441A48" w:rsidP="005828E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41C0E" w:rsidRPr="00904C18" w:rsidRDefault="00741C0E" w:rsidP="001C6B44">
      <w:pPr>
        <w:pStyle w:val="Default"/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"/>
        <w:gridCol w:w="3011"/>
        <w:gridCol w:w="4104"/>
        <w:gridCol w:w="1842"/>
        <w:gridCol w:w="2972"/>
        <w:gridCol w:w="1555"/>
        <w:gridCol w:w="1558"/>
      </w:tblGrid>
      <w:tr w:rsidR="00460B12" w:rsidRPr="00466F5B" w:rsidTr="00466F5B">
        <w:trPr>
          <w:trHeight w:val="453"/>
        </w:trPr>
        <w:tc>
          <w:tcPr>
            <w:tcW w:w="1069" w:type="pct"/>
            <w:gridSpan w:val="2"/>
            <w:shd w:val="clear" w:color="auto" w:fill="C6D9F1" w:themeFill="text2" w:themeFillTint="33"/>
          </w:tcPr>
          <w:p w:rsidR="00460B12" w:rsidRPr="00466F5B" w:rsidRDefault="00460B12" w:rsidP="001C6B44">
            <w:pPr>
              <w:pStyle w:val="Default"/>
              <w:rPr>
                <w:b/>
                <w:sz w:val="20"/>
                <w:szCs w:val="20"/>
              </w:rPr>
            </w:pPr>
            <w:r w:rsidRPr="00466F5B">
              <w:rPr>
                <w:b/>
                <w:sz w:val="20"/>
                <w:szCs w:val="20"/>
              </w:rPr>
              <w:t>What needs to be done</w:t>
            </w:r>
          </w:p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  <w:r w:rsidRPr="00466F5B">
              <w:rPr>
                <w:sz w:val="20"/>
                <w:szCs w:val="20"/>
              </w:rPr>
              <w:t>List items in the order they will be done</w:t>
            </w:r>
          </w:p>
        </w:tc>
        <w:tc>
          <w:tcPr>
            <w:tcW w:w="1341" w:type="pct"/>
            <w:shd w:val="clear" w:color="auto" w:fill="C6D9F1" w:themeFill="text2" w:themeFillTint="33"/>
          </w:tcPr>
          <w:p w:rsidR="00460B12" w:rsidRPr="00466F5B" w:rsidRDefault="00460B12" w:rsidP="001C6B44">
            <w:pPr>
              <w:pStyle w:val="Default"/>
              <w:rPr>
                <w:b/>
                <w:sz w:val="20"/>
                <w:szCs w:val="20"/>
              </w:rPr>
            </w:pPr>
            <w:r w:rsidRPr="00466F5B">
              <w:rPr>
                <w:b/>
                <w:sz w:val="20"/>
                <w:szCs w:val="20"/>
              </w:rPr>
              <w:t>How you will do it</w:t>
            </w:r>
          </w:p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  <w:r w:rsidRPr="00466F5B">
              <w:rPr>
                <w:sz w:val="20"/>
                <w:szCs w:val="20"/>
              </w:rPr>
              <w:t>Add individual steps as required</w:t>
            </w:r>
          </w:p>
        </w:tc>
        <w:tc>
          <w:tcPr>
            <w:tcW w:w="602" w:type="pct"/>
            <w:shd w:val="clear" w:color="auto" w:fill="C6D9F1" w:themeFill="text2" w:themeFillTint="33"/>
          </w:tcPr>
          <w:p w:rsidR="00460B12" w:rsidRPr="00466F5B" w:rsidRDefault="00460B12" w:rsidP="001C6B44">
            <w:pPr>
              <w:pStyle w:val="Default"/>
              <w:rPr>
                <w:b/>
                <w:sz w:val="20"/>
                <w:szCs w:val="20"/>
              </w:rPr>
            </w:pPr>
            <w:r w:rsidRPr="00466F5B">
              <w:rPr>
                <w:b/>
                <w:sz w:val="20"/>
                <w:szCs w:val="20"/>
              </w:rPr>
              <w:t>Who will be responsible</w:t>
            </w:r>
          </w:p>
        </w:tc>
        <w:tc>
          <w:tcPr>
            <w:tcW w:w="971" w:type="pct"/>
            <w:shd w:val="clear" w:color="auto" w:fill="C6D9F1" w:themeFill="text2" w:themeFillTint="33"/>
          </w:tcPr>
          <w:p w:rsidR="00460B12" w:rsidRPr="00466F5B" w:rsidRDefault="00460B12" w:rsidP="001C6B44">
            <w:pPr>
              <w:pStyle w:val="Default"/>
              <w:rPr>
                <w:b/>
                <w:sz w:val="20"/>
                <w:szCs w:val="20"/>
              </w:rPr>
            </w:pPr>
            <w:r w:rsidRPr="00466F5B">
              <w:rPr>
                <w:b/>
                <w:sz w:val="20"/>
                <w:szCs w:val="20"/>
              </w:rPr>
              <w:t>What will show that you have done it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460B12" w:rsidRPr="00466F5B" w:rsidRDefault="00460B12" w:rsidP="00EE174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66F5B">
              <w:rPr>
                <w:b/>
                <w:sz w:val="20"/>
                <w:szCs w:val="20"/>
              </w:rPr>
              <w:t>Anticipated Completion Date</w:t>
            </w:r>
          </w:p>
        </w:tc>
        <w:tc>
          <w:tcPr>
            <w:tcW w:w="509" w:type="pct"/>
            <w:shd w:val="clear" w:color="auto" w:fill="C6D9F1" w:themeFill="text2" w:themeFillTint="33"/>
          </w:tcPr>
          <w:p w:rsidR="00460B12" w:rsidRPr="00466F5B" w:rsidRDefault="00460B12" w:rsidP="005828E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66F5B">
              <w:rPr>
                <w:b/>
                <w:sz w:val="20"/>
                <w:szCs w:val="20"/>
              </w:rPr>
              <w:t>Anticipated Completion Date</w:t>
            </w:r>
          </w:p>
        </w:tc>
      </w:tr>
      <w:tr w:rsidR="00460B12" w:rsidRPr="00466F5B" w:rsidTr="00460B12">
        <w:trPr>
          <w:trHeight w:val="1126"/>
        </w:trPr>
        <w:tc>
          <w:tcPr>
            <w:tcW w:w="1069" w:type="pct"/>
            <w:gridSpan w:val="2"/>
            <w:tcBorders>
              <w:bottom w:val="single" w:sz="4" w:space="0" w:color="auto"/>
            </w:tcBorders>
          </w:tcPr>
          <w:p w:rsidR="00460B12" w:rsidRPr="00466F5B" w:rsidRDefault="00460B12" w:rsidP="00441A48">
            <w:pPr>
              <w:pStyle w:val="Default"/>
              <w:rPr>
                <w:i/>
                <w:sz w:val="20"/>
                <w:szCs w:val="20"/>
              </w:rPr>
            </w:pPr>
            <w:r w:rsidRPr="00466F5B">
              <w:rPr>
                <w:b/>
                <w:i/>
                <w:sz w:val="20"/>
                <w:szCs w:val="20"/>
                <w:u w:val="single"/>
              </w:rPr>
              <w:t>Example:</w:t>
            </w:r>
            <w:r w:rsidRPr="00466F5B">
              <w:rPr>
                <w:i/>
                <w:sz w:val="20"/>
                <w:szCs w:val="20"/>
              </w:rPr>
              <w:t xml:space="preserve">   (this row can be deleted)</w:t>
            </w:r>
            <w:r w:rsidRPr="00466F5B">
              <w:rPr>
                <w:i/>
                <w:sz w:val="20"/>
                <w:szCs w:val="20"/>
              </w:rPr>
              <w:br/>
            </w:r>
          </w:p>
          <w:p w:rsidR="00460B12" w:rsidRPr="00466F5B" w:rsidRDefault="00460B12" w:rsidP="00441A48">
            <w:pPr>
              <w:pStyle w:val="Default"/>
              <w:rPr>
                <w:i/>
                <w:sz w:val="20"/>
                <w:szCs w:val="20"/>
              </w:rPr>
            </w:pPr>
          </w:p>
          <w:p w:rsidR="00460B12" w:rsidRPr="00466F5B" w:rsidRDefault="00460B12" w:rsidP="00441A48">
            <w:pPr>
              <w:pStyle w:val="Default"/>
              <w:rPr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Establish a Steering Committee</w:t>
            </w: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460B12" w:rsidRPr="00466F5B" w:rsidRDefault="00460B12" w:rsidP="000E726C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- Identify skills required</w:t>
            </w:r>
          </w:p>
          <w:p w:rsidR="00460B12" w:rsidRPr="00466F5B" w:rsidRDefault="00460B12" w:rsidP="000E726C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- Consult with key stakeholders and community</w:t>
            </w:r>
          </w:p>
          <w:p w:rsidR="00460B12" w:rsidRPr="00466F5B" w:rsidRDefault="00460B12" w:rsidP="000E726C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- Draft proposed Terms of Reference</w:t>
            </w:r>
          </w:p>
          <w:p w:rsidR="00460B12" w:rsidRPr="00466F5B" w:rsidRDefault="00460B12" w:rsidP="000E726C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- Approach potential committee members</w:t>
            </w:r>
          </w:p>
          <w:p w:rsidR="00460B12" w:rsidRPr="00466F5B" w:rsidRDefault="00460B12" w:rsidP="000E726C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- Schedule 1</w:t>
            </w:r>
            <w:r w:rsidRPr="00466F5B">
              <w:rPr>
                <w:i/>
                <w:color w:val="31849B" w:themeColor="accent5" w:themeShade="BF"/>
                <w:sz w:val="20"/>
                <w:szCs w:val="20"/>
                <w:vertAlign w:val="superscript"/>
              </w:rPr>
              <w:t>st</w:t>
            </w: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 xml:space="preserve"> meeting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Director Community Support XXXX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 xml:space="preserve">Members appointed, </w:t>
            </w:r>
          </w:p>
          <w:p w:rsidR="00460B12" w:rsidRPr="00466F5B" w:rsidRDefault="00460B12" w:rsidP="001C6B44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1</w:t>
            </w:r>
            <w:r w:rsidRPr="00466F5B">
              <w:rPr>
                <w:i/>
                <w:color w:val="31849B" w:themeColor="accent5" w:themeShade="BF"/>
                <w:sz w:val="20"/>
                <w:szCs w:val="20"/>
                <w:vertAlign w:val="superscript"/>
              </w:rPr>
              <w:t>st</w:t>
            </w: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 xml:space="preserve"> meeting held, </w:t>
            </w:r>
          </w:p>
          <w:p w:rsidR="00460B12" w:rsidRPr="00466F5B" w:rsidRDefault="00460B12" w:rsidP="001C6B44">
            <w:pPr>
              <w:pStyle w:val="Default"/>
              <w:rPr>
                <w:i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i/>
                <w:color w:val="31849B" w:themeColor="accent5" w:themeShade="BF"/>
                <w:sz w:val="20"/>
                <w:szCs w:val="20"/>
              </w:rPr>
              <w:t>Terms of Reference formally agreed and noted in minutes.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93789C">
            <w:pPr>
              <w:rPr>
                <w:rFonts w:cs="Arial"/>
                <w:color w:val="31849B" w:themeColor="accent5" w:themeShade="BF"/>
                <w:sz w:val="20"/>
                <w:szCs w:val="20"/>
              </w:rPr>
            </w:pPr>
          </w:p>
          <w:p w:rsidR="00460B12" w:rsidRPr="00466F5B" w:rsidRDefault="00460B12" w:rsidP="0093789C">
            <w:pPr>
              <w:rPr>
                <w:rFonts w:cs="Arial"/>
                <w:i w:val="0"/>
                <w:color w:val="31849B" w:themeColor="accent5" w:themeShade="BF"/>
                <w:sz w:val="20"/>
                <w:szCs w:val="20"/>
              </w:rPr>
            </w:pPr>
            <w:r w:rsidRPr="00466F5B">
              <w:rPr>
                <w:rFonts w:cs="Arial"/>
                <w:color w:val="31849B" w:themeColor="accent5" w:themeShade="BF"/>
                <w:sz w:val="20"/>
                <w:szCs w:val="20"/>
              </w:rPr>
              <w:t>30 Sep 2011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60B12" w:rsidRPr="00466F5B" w:rsidRDefault="00460B12" w:rsidP="0093789C">
            <w:pPr>
              <w:rPr>
                <w:rFonts w:cs="Arial"/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  <w:tcBorders>
              <w:bottom w:val="single" w:sz="4" w:space="0" w:color="auto"/>
            </w:tcBorders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  <w:tcBorders>
              <w:bottom w:val="single" w:sz="4" w:space="0" w:color="auto"/>
            </w:tcBorders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  <w:tcBorders>
              <w:bottom w:val="single" w:sz="4" w:space="0" w:color="auto"/>
            </w:tcBorders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  <w:tcBorders>
              <w:bottom w:val="single" w:sz="4" w:space="0" w:color="auto"/>
            </w:tcBorders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  <w:tr w:rsidR="00460B12" w:rsidRPr="00466F5B" w:rsidTr="00460B12">
        <w:trPr>
          <w:trHeight w:val="585"/>
        </w:trPr>
        <w:tc>
          <w:tcPr>
            <w:tcW w:w="85" w:type="pct"/>
          </w:tcPr>
          <w:p w:rsidR="00460B12" w:rsidRPr="00466F5B" w:rsidRDefault="00460B12" w:rsidP="00F9108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220"/>
              </w:tabs>
              <w:ind w:left="220" w:hanging="220"/>
              <w:rPr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1" w:type="pct"/>
          </w:tcPr>
          <w:p w:rsidR="00460B12" w:rsidRPr="00466F5B" w:rsidRDefault="00460B12" w:rsidP="00441A48">
            <w:pPr>
              <w:pStyle w:val="Default"/>
              <w:ind w:left="29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60B12" w:rsidRPr="00466F5B" w:rsidRDefault="00460B12" w:rsidP="001C6B4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F5F54" w:rsidRPr="00904C18" w:rsidRDefault="00EF5F54" w:rsidP="001C6B44">
      <w:pPr>
        <w:pStyle w:val="Default"/>
      </w:pPr>
    </w:p>
    <w:sectPr w:rsidR="00EF5F54" w:rsidRPr="00904C18" w:rsidSect="00441A48">
      <w:pgSz w:w="16838" w:h="11906" w:orient="landscape" w:code="9"/>
      <w:pgMar w:top="709" w:right="1134" w:bottom="1134" w:left="1134" w:header="3005" w:footer="297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2E3"/>
    <w:multiLevelType w:val="hybridMultilevel"/>
    <w:tmpl w:val="01B4BAF8"/>
    <w:lvl w:ilvl="0" w:tplc="475C127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11D61"/>
    <w:multiLevelType w:val="hybridMultilevel"/>
    <w:tmpl w:val="7472CB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47EA9"/>
    <w:multiLevelType w:val="hybridMultilevel"/>
    <w:tmpl w:val="EF4E3F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E12B2"/>
    <w:multiLevelType w:val="multilevel"/>
    <w:tmpl w:val="EF4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F2D45"/>
    <w:multiLevelType w:val="hybridMultilevel"/>
    <w:tmpl w:val="B65C70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compat/>
  <w:rsids>
    <w:rsidRoot w:val="00741C0E"/>
    <w:rsid w:val="0000235D"/>
    <w:rsid w:val="000118D3"/>
    <w:rsid w:val="00015FFC"/>
    <w:rsid w:val="000200B3"/>
    <w:rsid w:val="00021B69"/>
    <w:rsid w:val="000227C6"/>
    <w:rsid w:val="00023D5A"/>
    <w:rsid w:val="0002409C"/>
    <w:rsid w:val="00027D95"/>
    <w:rsid w:val="000348B0"/>
    <w:rsid w:val="000368D3"/>
    <w:rsid w:val="0004015C"/>
    <w:rsid w:val="00041749"/>
    <w:rsid w:val="00042ADB"/>
    <w:rsid w:val="00043F6A"/>
    <w:rsid w:val="000602B6"/>
    <w:rsid w:val="00060AF4"/>
    <w:rsid w:val="00076D52"/>
    <w:rsid w:val="000802BB"/>
    <w:rsid w:val="000849D0"/>
    <w:rsid w:val="000918B2"/>
    <w:rsid w:val="00094D36"/>
    <w:rsid w:val="000978CD"/>
    <w:rsid w:val="000A0085"/>
    <w:rsid w:val="000A1F05"/>
    <w:rsid w:val="000A28FA"/>
    <w:rsid w:val="000A2DA1"/>
    <w:rsid w:val="000A57D0"/>
    <w:rsid w:val="000A5DCE"/>
    <w:rsid w:val="000A6753"/>
    <w:rsid w:val="000A7A41"/>
    <w:rsid w:val="000B0F3B"/>
    <w:rsid w:val="000B1D11"/>
    <w:rsid w:val="000B32E6"/>
    <w:rsid w:val="000B3CBF"/>
    <w:rsid w:val="000B749F"/>
    <w:rsid w:val="000C0DAD"/>
    <w:rsid w:val="000C3E65"/>
    <w:rsid w:val="000C54AB"/>
    <w:rsid w:val="000C753F"/>
    <w:rsid w:val="000C7FDF"/>
    <w:rsid w:val="000D3DD8"/>
    <w:rsid w:val="000D7B7F"/>
    <w:rsid w:val="000E726C"/>
    <w:rsid w:val="00100251"/>
    <w:rsid w:val="001017F4"/>
    <w:rsid w:val="00102B58"/>
    <w:rsid w:val="0010319B"/>
    <w:rsid w:val="001033C2"/>
    <w:rsid w:val="00113304"/>
    <w:rsid w:val="0011677C"/>
    <w:rsid w:val="00116DAF"/>
    <w:rsid w:val="00121E99"/>
    <w:rsid w:val="001339EF"/>
    <w:rsid w:val="00143F13"/>
    <w:rsid w:val="00144F3A"/>
    <w:rsid w:val="00146C6C"/>
    <w:rsid w:val="00170D90"/>
    <w:rsid w:val="00173A4E"/>
    <w:rsid w:val="00176473"/>
    <w:rsid w:val="00182F45"/>
    <w:rsid w:val="001960EF"/>
    <w:rsid w:val="001A0CBB"/>
    <w:rsid w:val="001A554E"/>
    <w:rsid w:val="001B0BA8"/>
    <w:rsid w:val="001B1DF9"/>
    <w:rsid w:val="001B4483"/>
    <w:rsid w:val="001C074E"/>
    <w:rsid w:val="001C43BE"/>
    <w:rsid w:val="001C6B44"/>
    <w:rsid w:val="001D10F1"/>
    <w:rsid w:val="001D169F"/>
    <w:rsid w:val="001D3153"/>
    <w:rsid w:val="001E29DB"/>
    <w:rsid w:val="001E3623"/>
    <w:rsid w:val="001E37E3"/>
    <w:rsid w:val="001E602F"/>
    <w:rsid w:val="001F1898"/>
    <w:rsid w:val="001F3EF4"/>
    <w:rsid w:val="00200859"/>
    <w:rsid w:val="00205574"/>
    <w:rsid w:val="002056B4"/>
    <w:rsid w:val="00205745"/>
    <w:rsid w:val="00205DFD"/>
    <w:rsid w:val="00206965"/>
    <w:rsid w:val="00220D87"/>
    <w:rsid w:val="00222B65"/>
    <w:rsid w:val="00226C3E"/>
    <w:rsid w:val="00227A9F"/>
    <w:rsid w:val="00232CD2"/>
    <w:rsid w:val="00241165"/>
    <w:rsid w:val="00246F1B"/>
    <w:rsid w:val="00252ADD"/>
    <w:rsid w:val="002604B1"/>
    <w:rsid w:val="00262437"/>
    <w:rsid w:val="00264DC8"/>
    <w:rsid w:val="00265F3A"/>
    <w:rsid w:val="00270D08"/>
    <w:rsid w:val="002770EA"/>
    <w:rsid w:val="002774D1"/>
    <w:rsid w:val="00277AA9"/>
    <w:rsid w:val="0028145D"/>
    <w:rsid w:val="00281770"/>
    <w:rsid w:val="00284E83"/>
    <w:rsid w:val="002850F8"/>
    <w:rsid w:val="00287343"/>
    <w:rsid w:val="002976D9"/>
    <w:rsid w:val="00297D8D"/>
    <w:rsid w:val="002A0864"/>
    <w:rsid w:val="002A0C90"/>
    <w:rsid w:val="002A16D2"/>
    <w:rsid w:val="002A585A"/>
    <w:rsid w:val="002A5EF6"/>
    <w:rsid w:val="002A778D"/>
    <w:rsid w:val="002C0043"/>
    <w:rsid w:val="002C0D5B"/>
    <w:rsid w:val="002C7335"/>
    <w:rsid w:val="002D49E6"/>
    <w:rsid w:val="002D76AD"/>
    <w:rsid w:val="002E0897"/>
    <w:rsid w:val="002E6A1B"/>
    <w:rsid w:val="003009F9"/>
    <w:rsid w:val="00304BCD"/>
    <w:rsid w:val="0030606D"/>
    <w:rsid w:val="00307DF6"/>
    <w:rsid w:val="003112A6"/>
    <w:rsid w:val="00311A5F"/>
    <w:rsid w:val="0031503F"/>
    <w:rsid w:val="00321830"/>
    <w:rsid w:val="00323E42"/>
    <w:rsid w:val="00325FEF"/>
    <w:rsid w:val="00327CF2"/>
    <w:rsid w:val="00330041"/>
    <w:rsid w:val="00332687"/>
    <w:rsid w:val="0034600A"/>
    <w:rsid w:val="00347D41"/>
    <w:rsid w:val="003602DB"/>
    <w:rsid w:val="00360EE8"/>
    <w:rsid w:val="003642ED"/>
    <w:rsid w:val="003664B1"/>
    <w:rsid w:val="00367A1A"/>
    <w:rsid w:val="00372E22"/>
    <w:rsid w:val="003759DA"/>
    <w:rsid w:val="00377838"/>
    <w:rsid w:val="00380413"/>
    <w:rsid w:val="0038428F"/>
    <w:rsid w:val="00390A6D"/>
    <w:rsid w:val="00391135"/>
    <w:rsid w:val="00391E24"/>
    <w:rsid w:val="003976C8"/>
    <w:rsid w:val="003A07A8"/>
    <w:rsid w:val="003B480F"/>
    <w:rsid w:val="003B4D71"/>
    <w:rsid w:val="003C439D"/>
    <w:rsid w:val="003C59C7"/>
    <w:rsid w:val="003C6A3B"/>
    <w:rsid w:val="003D04FD"/>
    <w:rsid w:val="003D7860"/>
    <w:rsid w:val="003E09B5"/>
    <w:rsid w:val="003E30E4"/>
    <w:rsid w:val="003E52BE"/>
    <w:rsid w:val="003E5D70"/>
    <w:rsid w:val="003F01C8"/>
    <w:rsid w:val="003F03E7"/>
    <w:rsid w:val="003F36D2"/>
    <w:rsid w:val="003F55C8"/>
    <w:rsid w:val="003F7B67"/>
    <w:rsid w:val="004035F7"/>
    <w:rsid w:val="00404B96"/>
    <w:rsid w:val="0041106A"/>
    <w:rsid w:val="00413254"/>
    <w:rsid w:val="0041482B"/>
    <w:rsid w:val="0041550C"/>
    <w:rsid w:val="004214AE"/>
    <w:rsid w:val="00421753"/>
    <w:rsid w:val="00422BBC"/>
    <w:rsid w:val="00430891"/>
    <w:rsid w:val="004361B3"/>
    <w:rsid w:val="0044117F"/>
    <w:rsid w:val="004411F9"/>
    <w:rsid w:val="0044169E"/>
    <w:rsid w:val="00441A48"/>
    <w:rsid w:val="0044292F"/>
    <w:rsid w:val="00442E6D"/>
    <w:rsid w:val="004458D0"/>
    <w:rsid w:val="00445F56"/>
    <w:rsid w:val="00446E78"/>
    <w:rsid w:val="00453C7B"/>
    <w:rsid w:val="00456D78"/>
    <w:rsid w:val="00460B12"/>
    <w:rsid w:val="00465DA5"/>
    <w:rsid w:val="00466F5B"/>
    <w:rsid w:val="00472976"/>
    <w:rsid w:val="004735DF"/>
    <w:rsid w:val="00474EDB"/>
    <w:rsid w:val="00481BA1"/>
    <w:rsid w:val="00490D65"/>
    <w:rsid w:val="00491FD2"/>
    <w:rsid w:val="00492285"/>
    <w:rsid w:val="00495030"/>
    <w:rsid w:val="0049722C"/>
    <w:rsid w:val="0049783F"/>
    <w:rsid w:val="004A440F"/>
    <w:rsid w:val="004A6E91"/>
    <w:rsid w:val="004B0BC4"/>
    <w:rsid w:val="004C4AE8"/>
    <w:rsid w:val="004C7A54"/>
    <w:rsid w:val="004D6EC8"/>
    <w:rsid w:val="004D7C14"/>
    <w:rsid w:val="004E67A3"/>
    <w:rsid w:val="004F327A"/>
    <w:rsid w:val="00504EE5"/>
    <w:rsid w:val="00520300"/>
    <w:rsid w:val="005253F0"/>
    <w:rsid w:val="00525524"/>
    <w:rsid w:val="00526048"/>
    <w:rsid w:val="00527627"/>
    <w:rsid w:val="005304F2"/>
    <w:rsid w:val="00531F8D"/>
    <w:rsid w:val="00532C26"/>
    <w:rsid w:val="00534292"/>
    <w:rsid w:val="00540DD3"/>
    <w:rsid w:val="005470BB"/>
    <w:rsid w:val="00553F95"/>
    <w:rsid w:val="00556A42"/>
    <w:rsid w:val="00560D2C"/>
    <w:rsid w:val="00571A46"/>
    <w:rsid w:val="005734BF"/>
    <w:rsid w:val="00574912"/>
    <w:rsid w:val="005774C8"/>
    <w:rsid w:val="005778EB"/>
    <w:rsid w:val="00584DC4"/>
    <w:rsid w:val="00587CBA"/>
    <w:rsid w:val="0059020F"/>
    <w:rsid w:val="00591869"/>
    <w:rsid w:val="005936AE"/>
    <w:rsid w:val="005A50B8"/>
    <w:rsid w:val="005A7BA2"/>
    <w:rsid w:val="005B357A"/>
    <w:rsid w:val="005B4B80"/>
    <w:rsid w:val="005B55D0"/>
    <w:rsid w:val="005B7C2E"/>
    <w:rsid w:val="005B7CA2"/>
    <w:rsid w:val="005C3473"/>
    <w:rsid w:val="005C507C"/>
    <w:rsid w:val="005D37E9"/>
    <w:rsid w:val="005D7BF3"/>
    <w:rsid w:val="005E07A7"/>
    <w:rsid w:val="005E2153"/>
    <w:rsid w:val="005E7F0E"/>
    <w:rsid w:val="005F479E"/>
    <w:rsid w:val="00601C8F"/>
    <w:rsid w:val="00603CA0"/>
    <w:rsid w:val="00605B38"/>
    <w:rsid w:val="0061314D"/>
    <w:rsid w:val="00614807"/>
    <w:rsid w:val="00622914"/>
    <w:rsid w:val="006257D3"/>
    <w:rsid w:val="00626481"/>
    <w:rsid w:val="00626CF2"/>
    <w:rsid w:val="0063424D"/>
    <w:rsid w:val="00637FE5"/>
    <w:rsid w:val="006403F5"/>
    <w:rsid w:val="0064420B"/>
    <w:rsid w:val="00647010"/>
    <w:rsid w:val="00654B8B"/>
    <w:rsid w:val="0065611F"/>
    <w:rsid w:val="006566F8"/>
    <w:rsid w:val="00656CB5"/>
    <w:rsid w:val="00664709"/>
    <w:rsid w:val="00672B40"/>
    <w:rsid w:val="006759AC"/>
    <w:rsid w:val="00680441"/>
    <w:rsid w:val="00686437"/>
    <w:rsid w:val="006872C5"/>
    <w:rsid w:val="00691EF3"/>
    <w:rsid w:val="006927A0"/>
    <w:rsid w:val="006929C0"/>
    <w:rsid w:val="006A0AD9"/>
    <w:rsid w:val="006A1050"/>
    <w:rsid w:val="006A1EF1"/>
    <w:rsid w:val="006A4D62"/>
    <w:rsid w:val="006B210A"/>
    <w:rsid w:val="006B4383"/>
    <w:rsid w:val="006C18EF"/>
    <w:rsid w:val="006D14B6"/>
    <w:rsid w:val="006D66CC"/>
    <w:rsid w:val="006E4195"/>
    <w:rsid w:val="006E4EF9"/>
    <w:rsid w:val="006E58E1"/>
    <w:rsid w:val="006F0D56"/>
    <w:rsid w:val="006F0E69"/>
    <w:rsid w:val="006F2A77"/>
    <w:rsid w:val="006F451C"/>
    <w:rsid w:val="006F7A57"/>
    <w:rsid w:val="00700D40"/>
    <w:rsid w:val="00702413"/>
    <w:rsid w:val="00707595"/>
    <w:rsid w:val="007077AD"/>
    <w:rsid w:val="0072407A"/>
    <w:rsid w:val="0072454B"/>
    <w:rsid w:val="007268E9"/>
    <w:rsid w:val="00727FE2"/>
    <w:rsid w:val="007303A6"/>
    <w:rsid w:val="00731AED"/>
    <w:rsid w:val="00737132"/>
    <w:rsid w:val="00741493"/>
    <w:rsid w:val="00741C0E"/>
    <w:rsid w:val="007436F8"/>
    <w:rsid w:val="00743854"/>
    <w:rsid w:val="00755EB5"/>
    <w:rsid w:val="00761EF5"/>
    <w:rsid w:val="007657C0"/>
    <w:rsid w:val="007756A0"/>
    <w:rsid w:val="007760D4"/>
    <w:rsid w:val="007902F6"/>
    <w:rsid w:val="00793FAC"/>
    <w:rsid w:val="007A0235"/>
    <w:rsid w:val="007A066B"/>
    <w:rsid w:val="007A0AD5"/>
    <w:rsid w:val="007A1D2E"/>
    <w:rsid w:val="007B3E70"/>
    <w:rsid w:val="007B7594"/>
    <w:rsid w:val="007B7818"/>
    <w:rsid w:val="007B7DAB"/>
    <w:rsid w:val="007C4961"/>
    <w:rsid w:val="007C645F"/>
    <w:rsid w:val="007D5E00"/>
    <w:rsid w:val="007D6321"/>
    <w:rsid w:val="007D649A"/>
    <w:rsid w:val="007D6981"/>
    <w:rsid w:val="007E390F"/>
    <w:rsid w:val="007E3C37"/>
    <w:rsid w:val="007F3334"/>
    <w:rsid w:val="007F6F85"/>
    <w:rsid w:val="008037E3"/>
    <w:rsid w:val="008054D1"/>
    <w:rsid w:val="00807644"/>
    <w:rsid w:val="0081139C"/>
    <w:rsid w:val="00814A00"/>
    <w:rsid w:val="00815466"/>
    <w:rsid w:val="0081663A"/>
    <w:rsid w:val="00820B97"/>
    <w:rsid w:val="008318AA"/>
    <w:rsid w:val="00843A74"/>
    <w:rsid w:val="00851339"/>
    <w:rsid w:val="00853F69"/>
    <w:rsid w:val="00856AF7"/>
    <w:rsid w:val="00857284"/>
    <w:rsid w:val="008605DF"/>
    <w:rsid w:val="008727C9"/>
    <w:rsid w:val="008749A6"/>
    <w:rsid w:val="008803C1"/>
    <w:rsid w:val="008912A6"/>
    <w:rsid w:val="00893072"/>
    <w:rsid w:val="00893D97"/>
    <w:rsid w:val="008B0B76"/>
    <w:rsid w:val="008B15FB"/>
    <w:rsid w:val="008B2A31"/>
    <w:rsid w:val="008B3B72"/>
    <w:rsid w:val="008B5F92"/>
    <w:rsid w:val="008B5FDC"/>
    <w:rsid w:val="008C10F9"/>
    <w:rsid w:val="008D3F19"/>
    <w:rsid w:val="008E006A"/>
    <w:rsid w:val="008E2378"/>
    <w:rsid w:val="008F10FE"/>
    <w:rsid w:val="008F610F"/>
    <w:rsid w:val="00901130"/>
    <w:rsid w:val="009011B3"/>
    <w:rsid w:val="00904C18"/>
    <w:rsid w:val="009205C2"/>
    <w:rsid w:val="00925B8D"/>
    <w:rsid w:val="009261C3"/>
    <w:rsid w:val="0092708D"/>
    <w:rsid w:val="00932BA8"/>
    <w:rsid w:val="009357D2"/>
    <w:rsid w:val="00937557"/>
    <w:rsid w:val="0093789C"/>
    <w:rsid w:val="009472E2"/>
    <w:rsid w:val="0095023D"/>
    <w:rsid w:val="0095045B"/>
    <w:rsid w:val="00953AFB"/>
    <w:rsid w:val="00956407"/>
    <w:rsid w:val="00956C07"/>
    <w:rsid w:val="00961E3B"/>
    <w:rsid w:val="009645FA"/>
    <w:rsid w:val="0097103C"/>
    <w:rsid w:val="00985B8B"/>
    <w:rsid w:val="00987797"/>
    <w:rsid w:val="0099327D"/>
    <w:rsid w:val="0099386E"/>
    <w:rsid w:val="00996A0A"/>
    <w:rsid w:val="009A19EB"/>
    <w:rsid w:val="009A28F4"/>
    <w:rsid w:val="009A3770"/>
    <w:rsid w:val="009A6058"/>
    <w:rsid w:val="009A710D"/>
    <w:rsid w:val="009B39B2"/>
    <w:rsid w:val="009B5819"/>
    <w:rsid w:val="009B5C0E"/>
    <w:rsid w:val="009C42BA"/>
    <w:rsid w:val="009C6460"/>
    <w:rsid w:val="009D00A0"/>
    <w:rsid w:val="009D30B2"/>
    <w:rsid w:val="009D4D88"/>
    <w:rsid w:val="009D66D7"/>
    <w:rsid w:val="009E2A65"/>
    <w:rsid w:val="009E3E78"/>
    <w:rsid w:val="009F0BF0"/>
    <w:rsid w:val="009F6786"/>
    <w:rsid w:val="00A0052B"/>
    <w:rsid w:val="00A008A2"/>
    <w:rsid w:val="00A00A86"/>
    <w:rsid w:val="00A031DD"/>
    <w:rsid w:val="00A10AD3"/>
    <w:rsid w:val="00A22608"/>
    <w:rsid w:val="00A24B4C"/>
    <w:rsid w:val="00A27B96"/>
    <w:rsid w:val="00A32205"/>
    <w:rsid w:val="00A332A2"/>
    <w:rsid w:val="00A34FA3"/>
    <w:rsid w:val="00A40CB2"/>
    <w:rsid w:val="00A40FF8"/>
    <w:rsid w:val="00A46DD4"/>
    <w:rsid w:val="00A50287"/>
    <w:rsid w:val="00A50D43"/>
    <w:rsid w:val="00A57E79"/>
    <w:rsid w:val="00A61FAF"/>
    <w:rsid w:val="00A7276F"/>
    <w:rsid w:val="00A77761"/>
    <w:rsid w:val="00A82AB5"/>
    <w:rsid w:val="00A90DF1"/>
    <w:rsid w:val="00A9544B"/>
    <w:rsid w:val="00A97178"/>
    <w:rsid w:val="00AA4D6B"/>
    <w:rsid w:val="00AA71C6"/>
    <w:rsid w:val="00AB3B86"/>
    <w:rsid w:val="00AC052A"/>
    <w:rsid w:val="00AC2464"/>
    <w:rsid w:val="00AD2190"/>
    <w:rsid w:val="00AD467E"/>
    <w:rsid w:val="00AE2D03"/>
    <w:rsid w:val="00AE3EDE"/>
    <w:rsid w:val="00AE4DEF"/>
    <w:rsid w:val="00AF042D"/>
    <w:rsid w:val="00B043BB"/>
    <w:rsid w:val="00B0519D"/>
    <w:rsid w:val="00B05498"/>
    <w:rsid w:val="00B05FDA"/>
    <w:rsid w:val="00B11704"/>
    <w:rsid w:val="00B17D49"/>
    <w:rsid w:val="00B21D9D"/>
    <w:rsid w:val="00B33885"/>
    <w:rsid w:val="00B33985"/>
    <w:rsid w:val="00B52EC5"/>
    <w:rsid w:val="00B556B9"/>
    <w:rsid w:val="00B56AE6"/>
    <w:rsid w:val="00B57464"/>
    <w:rsid w:val="00B624A8"/>
    <w:rsid w:val="00B627F5"/>
    <w:rsid w:val="00B6332E"/>
    <w:rsid w:val="00B63C1E"/>
    <w:rsid w:val="00B67285"/>
    <w:rsid w:val="00B74626"/>
    <w:rsid w:val="00B7788C"/>
    <w:rsid w:val="00B82734"/>
    <w:rsid w:val="00B83AA0"/>
    <w:rsid w:val="00B860BC"/>
    <w:rsid w:val="00B87835"/>
    <w:rsid w:val="00B90E95"/>
    <w:rsid w:val="00B91ACF"/>
    <w:rsid w:val="00B91CA5"/>
    <w:rsid w:val="00B92C05"/>
    <w:rsid w:val="00B9348A"/>
    <w:rsid w:val="00B96548"/>
    <w:rsid w:val="00B9704A"/>
    <w:rsid w:val="00BB03C6"/>
    <w:rsid w:val="00BB10C3"/>
    <w:rsid w:val="00BB7C39"/>
    <w:rsid w:val="00BB7D77"/>
    <w:rsid w:val="00BC0B4E"/>
    <w:rsid w:val="00BC40C8"/>
    <w:rsid w:val="00BC6A2D"/>
    <w:rsid w:val="00BD45F8"/>
    <w:rsid w:val="00BD751D"/>
    <w:rsid w:val="00BE55D1"/>
    <w:rsid w:val="00BF0E20"/>
    <w:rsid w:val="00C02EC3"/>
    <w:rsid w:val="00C03834"/>
    <w:rsid w:val="00C0536B"/>
    <w:rsid w:val="00C06A02"/>
    <w:rsid w:val="00C103A8"/>
    <w:rsid w:val="00C11273"/>
    <w:rsid w:val="00C1390E"/>
    <w:rsid w:val="00C22F79"/>
    <w:rsid w:val="00C27192"/>
    <w:rsid w:val="00C300F4"/>
    <w:rsid w:val="00C3359A"/>
    <w:rsid w:val="00C34CF9"/>
    <w:rsid w:val="00C35F47"/>
    <w:rsid w:val="00C36DBD"/>
    <w:rsid w:val="00C4097A"/>
    <w:rsid w:val="00C4691A"/>
    <w:rsid w:val="00C47556"/>
    <w:rsid w:val="00C52CC0"/>
    <w:rsid w:val="00C56538"/>
    <w:rsid w:val="00C56D74"/>
    <w:rsid w:val="00C667F5"/>
    <w:rsid w:val="00C85DAE"/>
    <w:rsid w:val="00C86FE8"/>
    <w:rsid w:val="00C909EE"/>
    <w:rsid w:val="00C91D3A"/>
    <w:rsid w:val="00C93803"/>
    <w:rsid w:val="00C94199"/>
    <w:rsid w:val="00CB07F3"/>
    <w:rsid w:val="00CB0962"/>
    <w:rsid w:val="00CB15A8"/>
    <w:rsid w:val="00CC08F8"/>
    <w:rsid w:val="00CC0A28"/>
    <w:rsid w:val="00CC422C"/>
    <w:rsid w:val="00CD3E1E"/>
    <w:rsid w:val="00CD5BA5"/>
    <w:rsid w:val="00CD71DC"/>
    <w:rsid w:val="00CE1E7D"/>
    <w:rsid w:val="00CE2E36"/>
    <w:rsid w:val="00CE5E42"/>
    <w:rsid w:val="00CE63FD"/>
    <w:rsid w:val="00CE7191"/>
    <w:rsid w:val="00CF64DE"/>
    <w:rsid w:val="00D028BA"/>
    <w:rsid w:val="00D0409B"/>
    <w:rsid w:val="00D12851"/>
    <w:rsid w:val="00D13ED5"/>
    <w:rsid w:val="00D25FB5"/>
    <w:rsid w:val="00D335BC"/>
    <w:rsid w:val="00D33DDA"/>
    <w:rsid w:val="00D36C38"/>
    <w:rsid w:val="00D42A55"/>
    <w:rsid w:val="00D432CD"/>
    <w:rsid w:val="00D47504"/>
    <w:rsid w:val="00D50D88"/>
    <w:rsid w:val="00D53E95"/>
    <w:rsid w:val="00D74CBF"/>
    <w:rsid w:val="00D76463"/>
    <w:rsid w:val="00D83D1E"/>
    <w:rsid w:val="00D849CC"/>
    <w:rsid w:val="00D85A41"/>
    <w:rsid w:val="00D90DAC"/>
    <w:rsid w:val="00D910CD"/>
    <w:rsid w:val="00D92DBA"/>
    <w:rsid w:val="00DA1257"/>
    <w:rsid w:val="00DA292F"/>
    <w:rsid w:val="00DA4DDD"/>
    <w:rsid w:val="00DA5761"/>
    <w:rsid w:val="00DC4558"/>
    <w:rsid w:val="00DD3CFA"/>
    <w:rsid w:val="00DE118F"/>
    <w:rsid w:val="00DF5A54"/>
    <w:rsid w:val="00E02B13"/>
    <w:rsid w:val="00E04719"/>
    <w:rsid w:val="00E1066F"/>
    <w:rsid w:val="00E12F8F"/>
    <w:rsid w:val="00E26D63"/>
    <w:rsid w:val="00E27C28"/>
    <w:rsid w:val="00E30102"/>
    <w:rsid w:val="00E3015C"/>
    <w:rsid w:val="00E42D6E"/>
    <w:rsid w:val="00E45C13"/>
    <w:rsid w:val="00E46012"/>
    <w:rsid w:val="00E52C6D"/>
    <w:rsid w:val="00E52F46"/>
    <w:rsid w:val="00E54BFA"/>
    <w:rsid w:val="00E63F98"/>
    <w:rsid w:val="00E6670C"/>
    <w:rsid w:val="00E70E5F"/>
    <w:rsid w:val="00E83B3E"/>
    <w:rsid w:val="00E97365"/>
    <w:rsid w:val="00EA3769"/>
    <w:rsid w:val="00EB6C88"/>
    <w:rsid w:val="00EB7608"/>
    <w:rsid w:val="00ED0220"/>
    <w:rsid w:val="00ED08F5"/>
    <w:rsid w:val="00EE174C"/>
    <w:rsid w:val="00EF4856"/>
    <w:rsid w:val="00EF5F54"/>
    <w:rsid w:val="00F056BA"/>
    <w:rsid w:val="00F07299"/>
    <w:rsid w:val="00F123F5"/>
    <w:rsid w:val="00F129E8"/>
    <w:rsid w:val="00F12B3D"/>
    <w:rsid w:val="00F15BD3"/>
    <w:rsid w:val="00F21A6F"/>
    <w:rsid w:val="00F26DE7"/>
    <w:rsid w:val="00F348ED"/>
    <w:rsid w:val="00F4076E"/>
    <w:rsid w:val="00F426D9"/>
    <w:rsid w:val="00F4341C"/>
    <w:rsid w:val="00F4468D"/>
    <w:rsid w:val="00F470A9"/>
    <w:rsid w:val="00F50F75"/>
    <w:rsid w:val="00F544EC"/>
    <w:rsid w:val="00F56E0C"/>
    <w:rsid w:val="00F64F04"/>
    <w:rsid w:val="00F7214F"/>
    <w:rsid w:val="00F9108B"/>
    <w:rsid w:val="00F916B9"/>
    <w:rsid w:val="00F94982"/>
    <w:rsid w:val="00F955DD"/>
    <w:rsid w:val="00FA6BF4"/>
    <w:rsid w:val="00FA6EE0"/>
    <w:rsid w:val="00FB3730"/>
    <w:rsid w:val="00FD2029"/>
    <w:rsid w:val="00FD209C"/>
    <w:rsid w:val="00FD729C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C6B44"/>
    <w:rPr>
      <w:rFonts w:ascii="Arial" w:eastAsia="SimSun" w:hAnsi="Arial"/>
      <w:i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3B4D7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3B4D71"/>
    <w:pPr>
      <w:keepNext/>
      <w:spacing w:before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41C0E"/>
    <w:pPr>
      <w:keepNext/>
      <w:spacing w:after="60"/>
      <w:outlineLvl w:val="2"/>
    </w:pPr>
    <w:rPr>
      <w:rFonts w:cs="Arial"/>
      <w:b/>
      <w:bCs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4D71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741C0E"/>
    <w:rPr>
      <w:rFonts w:ascii="Arial" w:eastAsia="SimSun" w:hAnsi="Arial" w:cs="Arial"/>
      <w:b/>
      <w:bCs/>
      <w:i/>
      <w:szCs w:val="26"/>
      <w:lang w:val="en-AU" w:eastAsia="en-AU" w:bidi="ar-SA"/>
    </w:rPr>
  </w:style>
  <w:style w:type="character" w:customStyle="1" w:styleId="normal0">
    <w:name w:val="normal"/>
    <w:basedOn w:val="DefaultParagraphFont"/>
    <w:rsid w:val="00741C0E"/>
    <w:rPr>
      <w:rFonts w:ascii="Arial" w:hAnsi="Arial" w:cs="Arial"/>
      <w:szCs w:val="22"/>
    </w:rPr>
  </w:style>
  <w:style w:type="paragraph" w:styleId="BalloonText">
    <w:name w:val="Balloon Text"/>
    <w:basedOn w:val="Normal"/>
    <w:semiHidden/>
    <w:rsid w:val="00F9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 for &lt;Activity/Project Name&gt;</vt:lpstr>
    </vt:vector>
  </TitlesOfParts>
  <Company>CenITex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for &lt;Activity/Project Name&gt;</dc:title>
  <dc:creator>Debbie Peters</dc:creator>
  <cp:lastModifiedBy>trudia</cp:lastModifiedBy>
  <cp:revision>2</cp:revision>
  <cp:lastPrinted>2011-06-24T03:31:00Z</cp:lastPrinted>
  <dcterms:created xsi:type="dcterms:W3CDTF">2018-02-13T06:09:00Z</dcterms:created>
  <dcterms:modified xsi:type="dcterms:W3CDTF">2018-02-13T06:09:00Z</dcterms:modified>
</cp:coreProperties>
</file>